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1E99" w14:textId="17F8AAC5" w:rsidR="007A0519" w:rsidRDefault="007A0519"/>
    <w:p w14:paraId="39BC114C" w14:textId="68918DE8" w:rsidR="007C1374" w:rsidRDefault="007C1374">
      <w:r>
        <w:t>Input for High Halden Parish Meeting 1</w:t>
      </w:r>
      <w:r w:rsidR="00AC0B7E">
        <w:t>1</w:t>
      </w:r>
      <w:r>
        <w:t xml:space="preserve"> April 2022</w:t>
      </w:r>
    </w:p>
    <w:p w14:paraId="50B7FF66" w14:textId="3DCDC61E" w:rsidR="001978F7" w:rsidRDefault="001978F7"/>
    <w:p w14:paraId="1A36537A" w14:textId="7913DDF5" w:rsidR="001978F7" w:rsidRPr="001978F7" w:rsidRDefault="001978F7">
      <w:pPr>
        <w:rPr>
          <w:b/>
          <w:bCs/>
        </w:rPr>
      </w:pPr>
      <w:r w:rsidRPr="001978F7">
        <w:rPr>
          <w:b/>
          <w:bCs/>
        </w:rPr>
        <w:t>HIGH HALDEN SHORT MAT BOWLS</w:t>
      </w:r>
    </w:p>
    <w:p w14:paraId="0A370262" w14:textId="1D39757F" w:rsidR="001978F7" w:rsidRDefault="001978F7">
      <w:r>
        <w:t xml:space="preserve">Like many organisations it has been a challenging couple of years for the group.  </w:t>
      </w:r>
      <w:r w:rsidR="005C0586">
        <w:t>However,</w:t>
      </w:r>
      <w:r>
        <w:t xml:space="preserve"> the Club has</w:t>
      </w:r>
      <w:r w:rsidR="005C0586">
        <w:t xml:space="preserve"> continued to thrive and is well supported by</w:t>
      </w:r>
      <w:r>
        <w:t xml:space="preserve"> s</w:t>
      </w:r>
      <w:r w:rsidR="005C0586">
        <w:t>o</w:t>
      </w:r>
      <w:r>
        <w:t>me 20 members</w:t>
      </w:r>
      <w:r w:rsidR="005C0586">
        <w:t xml:space="preserve"> and we see 12/15 along regularly to our Friday sessions.  There is a very fruitful relationship with the outdoor Bowls Club in Biddenden as a number of players from short mat have gone to play the outdoor summer season and this </w:t>
      </w:r>
      <w:r w:rsidR="00D42A5E">
        <w:t>winter quite</w:t>
      </w:r>
      <w:r w:rsidR="00FD4EBE">
        <w:t xml:space="preserve"> a number</w:t>
      </w:r>
      <w:r w:rsidR="00D42A5E">
        <w:t xml:space="preserve"> of the Biddenden team have started to plat </w:t>
      </w:r>
      <w:r w:rsidR="00FD4EBE">
        <w:t>S</w:t>
      </w:r>
      <w:r w:rsidR="00D42A5E">
        <w:t xml:space="preserve">hort </w:t>
      </w:r>
      <w:r w:rsidR="00FD4EBE">
        <w:t>M</w:t>
      </w:r>
      <w:r w:rsidR="00D42A5E">
        <w:t>at regularly. The only downside is that with the majority of members play</w:t>
      </w:r>
      <w:r w:rsidR="00FD4EBE">
        <w:t>ing</w:t>
      </w:r>
      <w:r w:rsidR="00D42A5E">
        <w:t xml:space="preserve"> outdoors in the summer that Short </w:t>
      </w:r>
      <w:r w:rsidR="00FD4EBE">
        <w:t>M</w:t>
      </w:r>
      <w:r w:rsidR="00D42A5E">
        <w:t xml:space="preserve">at is only played October to April. The decision was taken that this year we move from our Friday evening timeslot and play </w:t>
      </w:r>
      <w:r w:rsidR="00D42A5E" w:rsidRPr="00FD4EBE">
        <w:rPr>
          <w:b/>
          <w:bCs/>
        </w:rPr>
        <w:t>Friday afternoons</w:t>
      </w:r>
      <w:r w:rsidR="00FD4EBE" w:rsidRPr="00FD4EBE">
        <w:rPr>
          <w:b/>
          <w:bCs/>
        </w:rPr>
        <w:t xml:space="preserve"> 2pm to 5pm</w:t>
      </w:r>
      <w:r w:rsidR="00FD4EBE">
        <w:t xml:space="preserve"> this has worked really well.  Club finances are stable with normal session fees, £2.50 per person, comfortably covering hall hire and allowing a small surplus to cover </w:t>
      </w:r>
      <w:r w:rsidR="005E75BD">
        <w:t xml:space="preserve">consumables. It was great to finish 2021 with a Christmas buffet on the last Friday before Christmas and included a fun </w:t>
      </w:r>
      <w:r w:rsidR="00E630C5">
        <w:t>tournament</w:t>
      </w:r>
      <w:r w:rsidR="005E75BD">
        <w:t xml:space="preserve"> the afternoon was well supported and enjoyed by everyone.</w:t>
      </w:r>
    </w:p>
    <w:sectPr w:rsidR="001978F7" w:rsidSect="00852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74"/>
    <w:rsid w:val="001978F7"/>
    <w:rsid w:val="005C0586"/>
    <w:rsid w:val="005E0082"/>
    <w:rsid w:val="005E75BD"/>
    <w:rsid w:val="007A0519"/>
    <w:rsid w:val="007C1374"/>
    <w:rsid w:val="008523C1"/>
    <w:rsid w:val="009A6B71"/>
    <w:rsid w:val="00AA1E52"/>
    <w:rsid w:val="00AC0B7E"/>
    <w:rsid w:val="00D42A5E"/>
    <w:rsid w:val="00E630C5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E780"/>
  <w15:chartTrackingRefBased/>
  <w15:docId w15:val="{FF11CA9B-D197-4060-9BF4-C8EFDFF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Buggins</dc:creator>
  <cp:keywords/>
  <dc:description/>
  <cp:lastModifiedBy>clerk@highhaldenparishcouncil.co.uk</cp:lastModifiedBy>
  <cp:revision>2</cp:revision>
  <dcterms:created xsi:type="dcterms:W3CDTF">2022-03-24T16:46:00Z</dcterms:created>
  <dcterms:modified xsi:type="dcterms:W3CDTF">2022-03-24T16:46:00Z</dcterms:modified>
</cp:coreProperties>
</file>